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532680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B4323D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30.11.2022№ 12-27/VIIІ,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E13E46">
        <w:rPr>
          <w:szCs w:val="28"/>
        </w:rPr>
        <w:t>01.09</w:t>
      </w:r>
      <w:r w:rsidRPr="00935F80">
        <w:rPr>
          <w:szCs w:val="28"/>
        </w:rPr>
        <w:t xml:space="preserve">.2023 № </w:t>
      </w:r>
      <w:r w:rsidR="00E13E46">
        <w:rPr>
          <w:szCs w:val="28"/>
        </w:rPr>
        <w:t>7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A61318">
        <w:rPr>
          <w:sz w:val="28"/>
          <w:lang w:val="uk-UA"/>
        </w:rPr>
        <w:t>24</w:t>
      </w:r>
      <w:r w:rsidR="00CD4D66" w:rsidRPr="00831DAD">
        <w:rPr>
          <w:sz w:val="28"/>
          <w:lang w:val="uk-UA"/>
        </w:rPr>
        <w:t>000,00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A61318">
        <w:rPr>
          <w:sz w:val="28"/>
          <w:lang w:val="uk-UA"/>
        </w:rPr>
        <w:t xml:space="preserve">двадцять чотири </w:t>
      </w:r>
      <w:r w:rsidR="00CD4D66" w:rsidRPr="00831DAD">
        <w:rPr>
          <w:sz w:val="28"/>
          <w:lang w:val="uk-UA"/>
        </w:rPr>
        <w:t>тисяч</w:t>
      </w:r>
      <w:r w:rsidR="00A61318">
        <w:rPr>
          <w:sz w:val="28"/>
          <w:lang w:val="uk-UA"/>
        </w:rPr>
        <w:t>і</w:t>
      </w:r>
      <w:r w:rsidR="00CD4D66" w:rsidRPr="00831DAD">
        <w:rPr>
          <w:sz w:val="28"/>
          <w:lang w:val="uk-UA"/>
        </w:rPr>
        <w:t xml:space="preserve"> 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1153E0">
      <w:pPr>
        <w:rPr>
          <w:lang w:val="uk-UA"/>
        </w:rPr>
      </w:pPr>
    </w:p>
    <w:sectPr w:rsidR="007E0CE9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64636"/>
    <w:rsid w:val="00074365"/>
    <w:rsid w:val="000A1DB4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B16AF"/>
    <w:rsid w:val="005C410F"/>
    <w:rsid w:val="00654D93"/>
    <w:rsid w:val="006579D7"/>
    <w:rsid w:val="0072787F"/>
    <w:rsid w:val="00736441"/>
    <w:rsid w:val="007E00B2"/>
    <w:rsid w:val="007E0CE9"/>
    <w:rsid w:val="008063C0"/>
    <w:rsid w:val="0084487C"/>
    <w:rsid w:val="00845CFB"/>
    <w:rsid w:val="00871679"/>
    <w:rsid w:val="008A5FD8"/>
    <w:rsid w:val="00935F80"/>
    <w:rsid w:val="0094515B"/>
    <w:rsid w:val="009506EE"/>
    <w:rsid w:val="00955C47"/>
    <w:rsid w:val="009C55F6"/>
    <w:rsid w:val="009D2E5F"/>
    <w:rsid w:val="00A213AE"/>
    <w:rsid w:val="00A60217"/>
    <w:rsid w:val="00A61318"/>
    <w:rsid w:val="00A90B89"/>
    <w:rsid w:val="00AB3F7E"/>
    <w:rsid w:val="00AE0FFD"/>
    <w:rsid w:val="00B2704A"/>
    <w:rsid w:val="00B4147F"/>
    <w:rsid w:val="00B4323D"/>
    <w:rsid w:val="00BB4CE8"/>
    <w:rsid w:val="00BF6540"/>
    <w:rsid w:val="00C234D6"/>
    <w:rsid w:val="00C940DA"/>
    <w:rsid w:val="00CC1BA7"/>
    <w:rsid w:val="00CC5BB3"/>
    <w:rsid w:val="00CD4D66"/>
    <w:rsid w:val="00D201C6"/>
    <w:rsid w:val="00D22C34"/>
    <w:rsid w:val="00D84582"/>
    <w:rsid w:val="00D853CB"/>
    <w:rsid w:val="00DB2886"/>
    <w:rsid w:val="00E13E46"/>
    <w:rsid w:val="00E37467"/>
    <w:rsid w:val="00E61FF9"/>
    <w:rsid w:val="00EE10E6"/>
    <w:rsid w:val="00EE26F4"/>
    <w:rsid w:val="00F06679"/>
    <w:rsid w:val="00F5231C"/>
    <w:rsid w:val="00F56323"/>
    <w:rsid w:val="00FB2A0C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48</cp:revision>
  <cp:lastPrinted>2023-09-01T05:57:00Z</cp:lastPrinted>
  <dcterms:created xsi:type="dcterms:W3CDTF">2023-01-12T07:16:00Z</dcterms:created>
  <dcterms:modified xsi:type="dcterms:W3CDTF">2023-09-04T07:00:00Z</dcterms:modified>
</cp:coreProperties>
</file>